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240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447C22" w:rsidRDefault="005B3752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</w:t>
      </w:r>
      <w:r w:rsidR="00395FFB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447C22">
        <w:rPr>
          <w:rFonts w:ascii="Times New Roman" w:hAnsi="Times New Roman" w:cs="Times New Roman"/>
          <w:sz w:val="28"/>
          <w:szCs w:val="28"/>
        </w:rPr>
        <w:t>я</w:t>
      </w:r>
      <w:r w:rsidR="00395F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5FFB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Думы города Нижневартовска</w:t>
      </w:r>
    </w:p>
    <w:p w:rsidR="00395FFB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 201</w:t>
      </w:r>
      <w:r w:rsidR="00836D4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№_____</w:t>
      </w:r>
    </w:p>
    <w:p w:rsid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 бюджета города Нижневартовска на 201</w:t>
      </w:r>
      <w:r w:rsidR="00C03BD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95FFB" w:rsidRP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567"/>
        <w:gridCol w:w="5103"/>
        <w:gridCol w:w="1701"/>
      </w:tblGrid>
      <w:tr w:rsidR="00C03BD9" w:rsidRPr="00C03BD9" w:rsidTr="00D87D04">
        <w:trPr>
          <w:trHeight w:val="577"/>
          <w:tblHeader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кода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                       (тыс. рублей)</w:t>
            </w:r>
          </w:p>
        </w:tc>
      </w:tr>
      <w:tr w:rsidR="00C03BD9" w:rsidRPr="00C03BD9" w:rsidTr="00C03BD9">
        <w:trPr>
          <w:trHeight w:val="5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C03BD9" w:rsidRDefault="00C03BD9" w:rsidP="00F42D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</w:t>
            </w:r>
            <w:r w:rsidR="00F42D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93 245</w:t>
            </w: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F42D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C03BD9" w:rsidRPr="00C03BD9" w:rsidTr="00D87D04">
        <w:trPr>
          <w:trHeight w:val="397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4 267 666,30</w:t>
            </w:r>
          </w:p>
        </w:tc>
      </w:tr>
      <w:tr w:rsidR="00C03BD9" w:rsidRPr="00C03BD9" w:rsidTr="00D87D04">
        <w:trPr>
          <w:trHeight w:val="403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4 267 666,30</w:t>
            </w:r>
          </w:p>
        </w:tc>
      </w:tr>
      <w:tr w:rsidR="00C03BD9" w:rsidRPr="00C03BD9" w:rsidTr="00C03BD9">
        <w:trPr>
          <w:trHeight w:val="4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14 153,65</w:t>
            </w:r>
          </w:p>
        </w:tc>
      </w:tr>
      <w:tr w:rsidR="00C03BD9" w:rsidRPr="00C03BD9" w:rsidTr="00C03BD9">
        <w:trPr>
          <w:trHeight w:val="7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14 153,65</w:t>
            </w:r>
          </w:p>
        </w:tc>
      </w:tr>
      <w:tr w:rsidR="00C03BD9" w:rsidRPr="00C03BD9" w:rsidTr="00D87D04">
        <w:trPr>
          <w:trHeight w:val="419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1 078 082,90</w:t>
            </w:r>
          </w:p>
        </w:tc>
      </w:tr>
      <w:tr w:rsidR="00C03BD9" w:rsidRPr="00C03BD9" w:rsidTr="00C03BD9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771 661,90</w:t>
            </w:r>
          </w:p>
        </w:tc>
      </w:tr>
      <w:tr w:rsidR="00C03BD9" w:rsidRPr="00C03BD9" w:rsidTr="00C03BD9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1 05 02000 02 0000 110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236 932,00</w:t>
            </w:r>
          </w:p>
        </w:tc>
      </w:tr>
      <w:tr w:rsidR="00C03BD9" w:rsidRPr="00C03BD9" w:rsidTr="00D87D04">
        <w:trPr>
          <w:trHeight w:val="414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624,00</w:t>
            </w:r>
          </w:p>
        </w:tc>
      </w:tr>
      <w:tr w:rsidR="00C03BD9" w:rsidRPr="00C03BD9" w:rsidTr="00C03BD9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1 05 04000 02 0000 110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68 865,00</w:t>
            </w:r>
          </w:p>
        </w:tc>
      </w:tr>
      <w:tr w:rsidR="00C03BD9" w:rsidRPr="00C03BD9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C03BD9" w:rsidRDefault="00F42D01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250 324,90</w:t>
            </w:r>
          </w:p>
        </w:tc>
      </w:tr>
      <w:tr w:rsidR="00C03BD9" w:rsidRPr="00C03BD9" w:rsidTr="00C03BD9">
        <w:trPr>
          <w:trHeight w:val="4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1 06 01000 00 0000 110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93 948,20</w:t>
            </w:r>
          </w:p>
        </w:tc>
      </w:tr>
      <w:tr w:rsidR="00C03BD9" w:rsidRPr="00C03BD9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F42D01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156 376,70</w:t>
            </w:r>
          </w:p>
        </w:tc>
      </w:tr>
      <w:tr w:rsidR="00C03BD9" w:rsidRPr="00C03BD9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46 545,40</w:t>
            </w:r>
          </w:p>
        </w:tc>
      </w:tr>
      <w:tr w:rsidR="00C03BD9" w:rsidRPr="00C03BD9" w:rsidTr="00C03BD9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1 08 03000 01 0000 110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по делам, </w:t>
            </w:r>
            <w:proofErr w:type="gramStart"/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рассматриваемым</w:t>
            </w:r>
            <w:proofErr w:type="gramEnd"/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судах общей юрисдикции, мировыми судьями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44 400,00</w:t>
            </w:r>
          </w:p>
        </w:tc>
      </w:tr>
      <w:tr w:rsidR="00C03BD9" w:rsidRPr="00C03BD9" w:rsidTr="00C03BD9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2 145,40</w:t>
            </w:r>
          </w:p>
        </w:tc>
      </w:tr>
      <w:tr w:rsidR="00C03BD9" w:rsidRPr="00C03BD9" w:rsidTr="00C03BD9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726 062,83</w:t>
            </w:r>
          </w:p>
        </w:tc>
      </w:tr>
      <w:tr w:rsidR="00C03BD9" w:rsidRPr="00C03BD9" w:rsidTr="00C03BD9">
        <w:trPr>
          <w:trHeight w:val="15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1 11 01000 00 0000 120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</w:t>
            </w: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Федерации или муниципальным образованиям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9 496,20</w:t>
            </w:r>
          </w:p>
        </w:tc>
      </w:tr>
      <w:tr w:rsidR="00C03BD9" w:rsidRPr="00C03BD9" w:rsidTr="00C03BD9">
        <w:trPr>
          <w:trHeight w:val="16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1 11 05000 00 0000 120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</w:t>
            </w:r>
            <w:proofErr w:type="gramStart"/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</w:t>
            </w:r>
            <w:proofErr w:type="gramEnd"/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700 235,04</w:t>
            </w:r>
          </w:p>
        </w:tc>
      </w:tr>
      <w:tr w:rsidR="00C03BD9" w:rsidRPr="00C03BD9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5 672,72</w:t>
            </w:r>
          </w:p>
        </w:tc>
      </w:tr>
      <w:tr w:rsidR="00C03BD9" w:rsidRPr="00C03BD9" w:rsidTr="00C03BD9">
        <w:trPr>
          <w:trHeight w:val="16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10 658,87</w:t>
            </w:r>
          </w:p>
        </w:tc>
      </w:tr>
      <w:tr w:rsidR="00C03BD9" w:rsidRPr="00C03BD9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14 026,40</w:t>
            </w:r>
          </w:p>
        </w:tc>
      </w:tr>
      <w:tr w:rsidR="00C03BD9" w:rsidRPr="00C03BD9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14 026,40</w:t>
            </w:r>
          </w:p>
        </w:tc>
      </w:tr>
      <w:tr w:rsidR="00C03BD9" w:rsidRPr="00C03BD9" w:rsidTr="00D87D04">
        <w:trPr>
          <w:trHeight w:val="647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2 262,52</w:t>
            </w:r>
          </w:p>
        </w:tc>
      </w:tr>
      <w:tr w:rsidR="00C03BD9" w:rsidRPr="00C03BD9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1 13 01000 00 0000 130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3748E8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2 100,60</w:t>
            </w:r>
          </w:p>
        </w:tc>
      </w:tr>
      <w:tr w:rsidR="00C03BD9" w:rsidRPr="00C03BD9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1 13 02000 00 0000 130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3748E8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161,92</w:t>
            </w:r>
          </w:p>
        </w:tc>
      </w:tr>
      <w:tr w:rsidR="00C03BD9" w:rsidRPr="00C03BD9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44 030,01</w:t>
            </w:r>
          </w:p>
        </w:tc>
      </w:tr>
      <w:tr w:rsidR="00C03BD9" w:rsidRPr="00C03BD9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1 14 01000 00 0000 410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3 449,24</w:t>
            </w:r>
          </w:p>
        </w:tc>
      </w:tr>
      <w:tr w:rsidR="00C03BD9" w:rsidRPr="00C03BD9" w:rsidTr="00C03BD9">
        <w:trPr>
          <w:trHeight w:val="15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30 580,77</w:t>
            </w:r>
          </w:p>
        </w:tc>
      </w:tr>
      <w:tr w:rsidR="00C03BD9" w:rsidRPr="00C03BD9" w:rsidTr="00C03BD9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1 14 06000 00 0000 430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C03BD9" w:rsidRPr="00C03BD9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50 090,11</w:t>
            </w:r>
          </w:p>
        </w:tc>
      </w:tr>
      <w:tr w:rsidR="00C03BD9" w:rsidRPr="00C03BD9" w:rsidTr="00D87D04">
        <w:trPr>
          <w:trHeight w:val="6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1 16 03000 00 0000 140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3 200,00</w:t>
            </w:r>
          </w:p>
        </w:tc>
      </w:tr>
      <w:tr w:rsidR="00C03BD9" w:rsidRPr="00C03BD9" w:rsidTr="00C03BD9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1 16 06000 01 0000 140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C03BD9" w:rsidRPr="00C03BD9" w:rsidTr="00C03BD9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1 16 08000 01 0000 140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1 250,00</w:t>
            </w:r>
          </w:p>
        </w:tc>
      </w:tr>
      <w:tr w:rsidR="00C03BD9" w:rsidRPr="00C03BD9" w:rsidTr="00C03BD9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1 16 18000 00 0000 140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бюджетного законодательства (в части бюджетов городских округов)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C03BD9" w:rsidRPr="00C03BD9" w:rsidTr="00C03BD9">
        <w:trPr>
          <w:trHeight w:val="22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1 16 25000 00 0000 140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7 490,50</w:t>
            </w:r>
          </w:p>
        </w:tc>
      </w:tr>
      <w:tr w:rsidR="00C03BD9" w:rsidRPr="00C03BD9" w:rsidTr="00C03BD9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1 16 28000 01 0000 140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C03BD9" w:rsidRPr="00C03BD9" w:rsidTr="00C03BD9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1 16 30000 01 0000 140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2 590,20</w:t>
            </w:r>
          </w:p>
        </w:tc>
      </w:tr>
      <w:tr w:rsidR="00C03BD9" w:rsidRPr="00C03BD9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1 16 35000 00 0000 140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138,00</w:t>
            </w:r>
          </w:p>
        </w:tc>
      </w:tr>
      <w:tr w:rsidR="00C03BD9" w:rsidRPr="00C03BD9" w:rsidTr="00C03BD9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1 16 37000 00 0000 140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2 300,00</w:t>
            </w:r>
          </w:p>
        </w:tc>
      </w:tr>
      <w:tr w:rsidR="00C03BD9" w:rsidRPr="00C03BD9" w:rsidTr="00C03BD9">
        <w:trPr>
          <w:trHeight w:val="10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1 931,00</w:t>
            </w:r>
          </w:p>
        </w:tc>
      </w:tr>
      <w:tr w:rsidR="00C03BD9" w:rsidRPr="00C03BD9" w:rsidTr="00C03BD9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1 16 45000 01 0000 140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 (штрафы) за нарушения законодательства Российской Федерации </w:t>
            </w:r>
            <w:proofErr w:type="gramStart"/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промышленной безопасности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6 500,00</w:t>
            </w:r>
          </w:p>
        </w:tc>
      </w:tr>
      <w:tr w:rsidR="00C03BD9" w:rsidRPr="00C03BD9" w:rsidTr="00C03BD9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1 16 90000 00 0000 140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23 760,41</w:t>
            </w:r>
          </w:p>
        </w:tc>
      </w:tr>
      <w:tr w:rsidR="007B676C" w:rsidRPr="007B676C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2 00 00000 00 0000 000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7B676C" w:rsidRDefault="00C03BD9" w:rsidP="0076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9 </w:t>
            </w:r>
            <w:r w:rsidR="004614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</w:t>
            </w:r>
            <w:r w:rsidR="007648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4614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7648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145,16</w:t>
            </w:r>
          </w:p>
        </w:tc>
      </w:tr>
      <w:tr w:rsidR="007B676C" w:rsidRPr="007B676C" w:rsidTr="00C03BD9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2 02 000</w:t>
            </w:r>
            <w:r w:rsidR="00836D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й</w:t>
            </w: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7B676C" w:rsidRDefault="00C03BD9" w:rsidP="002D4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9 </w:t>
            </w:r>
            <w:r w:rsidR="004614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456 771,39</w:t>
            </w:r>
          </w:p>
        </w:tc>
      </w:tr>
      <w:tr w:rsidR="00C03BD9" w:rsidRPr="00C03BD9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C03BD9" w:rsidRDefault="00C03BD9" w:rsidP="007A6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</w:t>
            </w:r>
            <w:r w:rsidR="007A6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450 595,70</w:t>
            </w:r>
          </w:p>
        </w:tc>
      </w:tr>
      <w:tr w:rsidR="00C03BD9" w:rsidRPr="00C03BD9" w:rsidTr="00C03BD9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7A6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</w:t>
            </w:r>
            <w:r w:rsidR="007A6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7B676C" w:rsidRDefault="002D4ABB" w:rsidP="00B95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1 509 570,00</w:t>
            </w:r>
          </w:p>
        </w:tc>
      </w:tr>
      <w:tr w:rsidR="00C03BD9" w:rsidRPr="00C03BD9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C03BD9" w:rsidRDefault="00C03BD9" w:rsidP="007A6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</w:t>
            </w:r>
            <w:r w:rsidR="007A6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7B676C" w:rsidRDefault="00C03BD9" w:rsidP="00461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  <w:r w:rsidR="00461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432 667,80</w:t>
            </w:r>
          </w:p>
        </w:tc>
      </w:tr>
      <w:tr w:rsidR="00C03BD9" w:rsidRPr="00C03BD9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C03BD9" w:rsidRDefault="007A6DC6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2 02 </w:t>
            </w:r>
            <w:r w:rsidR="00C03BD9"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03BD9"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7B676C" w:rsidRDefault="004614C4" w:rsidP="00B95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63 937,89</w:t>
            </w:r>
          </w:p>
        </w:tc>
      </w:tr>
      <w:tr w:rsidR="00B95281" w:rsidRPr="00C03BD9" w:rsidTr="0064312B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281" w:rsidRPr="000B2299" w:rsidRDefault="00B95281" w:rsidP="008666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281" w:rsidRPr="000B2299" w:rsidRDefault="00B95281" w:rsidP="00866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95281" w:rsidRPr="00B95281" w:rsidRDefault="0076483C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3 539,40</w:t>
            </w:r>
          </w:p>
        </w:tc>
      </w:tr>
      <w:tr w:rsidR="00B95281" w:rsidRPr="00C03BD9" w:rsidTr="0064312B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281" w:rsidRPr="000B2299" w:rsidRDefault="00B95281" w:rsidP="00866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2 07 04000 04 0000 180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281" w:rsidRPr="000B2299" w:rsidRDefault="00B95281" w:rsidP="00866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95281" w:rsidRPr="007B676C" w:rsidRDefault="0076483C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3 539,40</w:t>
            </w:r>
          </w:p>
        </w:tc>
      </w:tr>
      <w:tr w:rsidR="00836D49" w:rsidRPr="00C03BD9" w:rsidTr="0064312B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D49" w:rsidRPr="00DF7FA5" w:rsidRDefault="00836D49" w:rsidP="00993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2 19 00000 00 0000 000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D49" w:rsidRPr="00DF7FA5" w:rsidRDefault="00836D49" w:rsidP="00993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36D49" w:rsidRPr="00B95281" w:rsidRDefault="00836D49" w:rsidP="00752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2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- 18 16</w:t>
            </w:r>
            <w:r w:rsidR="00752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B952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="00752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63</w:t>
            </w:r>
          </w:p>
        </w:tc>
      </w:tr>
      <w:tr w:rsidR="004608BD" w:rsidRPr="00C03BD9" w:rsidTr="0064312B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8BD" w:rsidRPr="00DF7FA5" w:rsidRDefault="004608BD" w:rsidP="00993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8BD">
              <w:rPr>
                <w:rFonts w:ascii="Times New Roman" w:hAnsi="Times New Roman" w:cs="Times New Roman"/>
                <w:sz w:val="24"/>
                <w:szCs w:val="24"/>
              </w:rPr>
              <w:t>2 19 25112 04 0000 151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8BD" w:rsidRPr="00DF7FA5" w:rsidRDefault="004608BD" w:rsidP="00993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8BD">
              <w:rPr>
                <w:rFonts w:ascii="Times New Roman" w:hAnsi="Times New Roman" w:cs="Times New Roman"/>
                <w:sz w:val="24"/>
                <w:szCs w:val="24"/>
              </w:rPr>
              <w:t xml:space="preserve">Возврат остатков субсидий на </w:t>
            </w:r>
            <w:proofErr w:type="spellStart"/>
            <w:r w:rsidRPr="004608BD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4608BD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08BD" w:rsidRPr="007B676C" w:rsidRDefault="004608BD" w:rsidP="00752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- 1,28</w:t>
            </w:r>
          </w:p>
        </w:tc>
      </w:tr>
      <w:tr w:rsidR="00836D49" w:rsidRPr="00C03BD9" w:rsidTr="0064312B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D49" w:rsidRPr="00DF7FA5" w:rsidRDefault="00836D49" w:rsidP="00993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2 19 60010 04 0000 151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D49" w:rsidRPr="00DF7FA5" w:rsidRDefault="00836D49" w:rsidP="00993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36D49" w:rsidRPr="007B676C" w:rsidRDefault="00836D49" w:rsidP="00460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- 18 16</w:t>
            </w:r>
            <w:r w:rsidR="0046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7B6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6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C03BD9" w:rsidRPr="00C03BD9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С Е Г О   Д О Х О </w:t>
            </w:r>
            <w:proofErr w:type="gramStart"/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  <w:proofErr w:type="gramEnd"/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 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7B676C" w:rsidRDefault="004614C4" w:rsidP="0076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15 93</w:t>
            </w:r>
            <w:r w:rsidR="007648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7648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390,18</w:t>
            </w:r>
          </w:p>
        </w:tc>
      </w:tr>
    </w:tbl>
    <w:p w:rsidR="00395FFB" w:rsidRDefault="00395FFB" w:rsidP="00395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FFB" w:rsidRPr="00395FFB" w:rsidRDefault="00395FFB" w:rsidP="00395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FFB" w:rsidRPr="00395FFB" w:rsidRDefault="00395FFB" w:rsidP="00395FFB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395FFB" w:rsidRPr="00395FFB" w:rsidSect="001B1F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F6C" w:rsidRDefault="001B1F6C" w:rsidP="001B1F6C">
      <w:pPr>
        <w:spacing w:after="0" w:line="240" w:lineRule="auto"/>
      </w:pPr>
      <w:r>
        <w:separator/>
      </w:r>
    </w:p>
  </w:endnote>
  <w:endnote w:type="continuationSeparator" w:id="0">
    <w:p w:rsidR="001B1F6C" w:rsidRDefault="001B1F6C" w:rsidP="001B1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F6C" w:rsidRDefault="001B1F6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F6C" w:rsidRDefault="001B1F6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F6C" w:rsidRDefault="001B1F6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F6C" w:rsidRDefault="001B1F6C" w:rsidP="001B1F6C">
      <w:pPr>
        <w:spacing w:after="0" w:line="240" w:lineRule="auto"/>
      </w:pPr>
      <w:r>
        <w:separator/>
      </w:r>
    </w:p>
  </w:footnote>
  <w:footnote w:type="continuationSeparator" w:id="0">
    <w:p w:rsidR="001B1F6C" w:rsidRDefault="001B1F6C" w:rsidP="001B1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F6C" w:rsidRDefault="001B1F6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7260956"/>
      <w:docPartObj>
        <w:docPartGallery w:val="Page Numbers (Top of Page)"/>
        <w:docPartUnique/>
      </w:docPartObj>
    </w:sdtPr>
    <w:sdtContent>
      <w:bookmarkStart w:id="0" w:name="_GoBack" w:displacedByCustomXml="prev"/>
      <w:bookmarkEnd w:id="0" w:displacedByCustomXml="prev"/>
      <w:p w:rsidR="001B1F6C" w:rsidRDefault="001B1F6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1B1F6C" w:rsidRDefault="001B1F6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F6C" w:rsidRDefault="001B1F6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FB"/>
    <w:rsid w:val="00080992"/>
    <w:rsid w:val="00126057"/>
    <w:rsid w:val="00130AF9"/>
    <w:rsid w:val="001B1F6C"/>
    <w:rsid w:val="002D4ABB"/>
    <w:rsid w:val="003748E8"/>
    <w:rsid w:val="00395FFB"/>
    <w:rsid w:val="003E1B61"/>
    <w:rsid w:val="00447C22"/>
    <w:rsid w:val="004608BD"/>
    <w:rsid w:val="004614C4"/>
    <w:rsid w:val="005B3752"/>
    <w:rsid w:val="007524D7"/>
    <w:rsid w:val="0076483C"/>
    <w:rsid w:val="007A6DC6"/>
    <w:rsid w:val="007B676C"/>
    <w:rsid w:val="007C19E5"/>
    <w:rsid w:val="00836D49"/>
    <w:rsid w:val="008640E6"/>
    <w:rsid w:val="00B5200E"/>
    <w:rsid w:val="00B95281"/>
    <w:rsid w:val="00C03BD9"/>
    <w:rsid w:val="00D1494C"/>
    <w:rsid w:val="00D87D04"/>
    <w:rsid w:val="00F4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00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B1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B1F6C"/>
  </w:style>
  <w:style w:type="paragraph" w:styleId="a7">
    <w:name w:val="footer"/>
    <w:basedOn w:val="a"/>
    <w:link w:val="a8"/>
    <w:uiPriority w:val="99"/>
    <w:unhideWhenUsed/>
    <w:rsid w:val="001B1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B1F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00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B1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B1F6C"/>
  </w:style>
  <w:style w:type="paragraph" w:styleId="a7">
    <w:name w:val="footer"/>
    <w:basedOn w:val="a"/>
    <w:link w:val="a8"/>
    <w:uiPriority w:val="99"/>
    <w:unhideWhenUsed/>
    <w:rsid w:val="001B1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B1F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3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1099</Words>
  <Characters>6266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Оксана Борисовна</dc:creator>
  <cp:lastModifiedBy>Шипицина Екатерина Васильевна</cp:lastModifiedBy>
  <cp:revision>7</cp:revision>
  <cp:lastPrinted>2018-04-12T07:11:00Z</cp:lastPrinted>
  <dcterms:created xsi:type="dcterms:W3CDTF">2018-03-14T13:43:00Z</dcterms:created>
  <dcterms:modified xsi:type="dcterms:W3CDTF">2018-04-13T07:33:00Z</dcterms:modified>
</cp:coreProperties>
</file>